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6203F1" w14:textId="77777777" w:rsidR="00916B6B" w:rsidRPr="00916B6B" w:rsidRDefault="00916B6B" w:rsidP="00916B6B">
      <w:pPr>
        <w:spacing w:before="100" w:beforeAutospacing="1" w:after="100" w:afterAutospacing="1" w:line="240" w:lineRule="auto"/>
        <w:outlineLvl w:val="2"/>
        <w:rPr>
          <w:lang w:eastAsia="de-AT"/>
        </w:rPr>
      </w:pPr>
      <w:r w:rsidRPr="00916B6B">
        <w:rPr>
          <w:lang w:eastAsia="de-AT"/>
        </w:rPr>
        <w:t>Saiteninstrumente</w:t>
      </w:r>
    </w:p>
    <w:p w14:paraId="023DF49E" w14:textId="77777777" w:rsidR="00916B6B" w:rsidRPr="00916B6B" w:rsidRDefault="00916B6B" w:rsidP="00916B6B">
      <w:pPr>
        <w:spacing w:before="100" w:beforeAutospacing="1" w:after="100" w:afterAutospacing="1" w:line="240" w:lineRule="auto"/>
        <w:rPr>
          <w:lang w:eastAsia="de-AT"/>
        </w:rPr>
      </w:pPr>
      <w:r w:rsidRPr="00916B6B">
        <w:rPr>
          <w:lang w:eastAsia="de-AT"/>
        </w:rPr>
        <w:t>Saiteninstrumente sind Musikinstrumente, bei denen der Ton durch schwingende Saiten entsteht. Wenn man eine Saite zupft, streicht oder anschlägt, beginnt sie zu vibrieren – und das hören wir als Ton.</w:t>
      </w:r>
    </w:p>
    <w:p w14:paraId="1DDE107E" w14:textId="77777777" w:rsidR="00916B6B" w:rsidRPr="00916B6B" w:rsidRDefault="00916B6B" w:rsidP="00916B6B">
      <w:pPr>
        <w:spacing w:before="100" w:beforeAutospacing="1" w:after="100" w:afterAutospacing="1" w:line="240" w:lineRule="auto"/>
        <w:rPr>
          <w:lang w:eastAsia="de-AT"/>
        </w:rPr>
      </w:pPr>
      <w:r w:rsidRPr="00916B6B">
        <w:rPr>
          <w:lang w:eastAsia="de-AT"/>
        </w:rPr>
        <w:t>Zu den bekanntesten Saiteninstrumenten gehören:</w:t>
      </w:r>
    </w:p>
    <w:p w14:paraId="6B2B6300" w14:textId="77777777" w:rsidR="00916B6B" w:rsidRPr="00916B6B" w:rsidRDefault="00916B6B" w:rsidP="00916B6B">
      <w:pPr>
        <w:numPr>
          <w:ilvl w:val="0"/>
          <w:numId w:val="1"/>
        </w:numPr>
        <w:spacing w:before="100" w:beforeAutospacing="1" w:after="100" w:afterAutospacing="1" w:line="240" w:lineRule="auto"/>
        <w:rPr>
          <w:lang w:eastAsia="de-AT"/>
        </w:rPr>
      </w:pPr>
      <w:r w:rsidRPr="00916B6B">
        <w:rPr>
          <w:lang w:eastAsia="de-AT"/>
        </w:rPr>
        <w:t>Gitarre – wird mit den Fingern oder einem Plektrum gezupft.</w:t>
      </w:r>
    </w:p>
    <w:p w14:paraId="7A81F4CD" w14:textId="77777777" w:rsidR="00916B6B" w:rsidRPr="00916B6B" w:rsidRDefault="00916B6B" w:rsidP="00916B6B">
      <w:pPr>
        <w:numPr>
          <w:ilvl w:val="0"/>
          <w:numId w:val="1"/>
        </w:numPr>
        <w:spacing w:before="100" w:beforeAutospacing="1" w:after="100" w:afterAutospacing="1" w:line="240" w:lineRule="auto"/>
        <w:rPr>
          <w:lang w:eastAsia="de-AT"/>
        </w:rPr>
      </w:pPr>
      <w:r w:rsidRPr="00916B6B">
        <w:rPr>
          <w:lang w:eastAsia="de-AT"/>
        </w:rPr>
        <w:t>Geige (Violine) – wird mit einem Bogen gestrichen.</w:t>
      </w:r>
    </w:p>
    <w:p w14:paraId="66995BC6" w14:textId="77777777" w:rsidR="00916B6B" w:rsidRPr="00916B6B" w:rsidRDefault="00916B6B" w:rsidP="00916B6B">
      <w:pPr>
        <w:numPr>
          <w:ilvl w:val="0"/>
          <w:numId w:val="1"/>
        </w:numPr>
        <w:spacing w:before="100" w:beforeAutospacing="1" w:after="100" w:afterAutospacing="1" w:line="240" w:lineRule="auto"/>
        <w:rPr>
          <w:lang w:eastAsia="de-AT"/>
        </w:rPr>
      </w:pPr>
      <w:r w:rsidRPr="00916B6B">
        <w:rPr>
          <w:lang w:eastAsia="de-AT"/>
        </w:rPr>
        <w:t>Harfe – hat viele Saiten, die mit den Fingern gezupft werden.</w:t>
      </w:r>
    </w:p>
    <w:p w14:paraId="2462AC26" w14:textId="77777777" w:rsidR="00916B6B" w:rsidRPr="00916B6B" w:rsidRDefault="00916B6B" w:rsidP="00916B6B">
      <w:pPr>
        <w:numPr>
          <w:ilvl w:val="0"/>
          <w:numId w:val="1"/>
        </w:numPr>
        <w:spacing w:before="100" w:beforeAutospacing="1" w:after="100" w:afterAutospacing="1" w:line="240" w:lineRule="auto"/>
        <w:rPr>
          <w:lang w:eastAsia="de-AT"/>
        </w:rPr>
      </w:pPr>
      <w:r w:rsidRPr="00916B6B">
        <w:rPr>
          <w:lang w:eastAsia="de-AT"/>
        </w:rPr>
        <w:t>Cello und Kontrabass – sind größer als die Geige und klingen tiefer.</w:t>
      </w:r>
    </w:p>
    <w:p w14:paraId="7872F2E3" w14:textId="77777777" w:rsidR="00916B6B" w:rsidRPr="00916B6B" w:rsidRDefault="00916B6B" w:rsidP="00916B6B">
      <w:pPr>
        <w:numPr>
          <w:ilvl w:val="0"/>
          <w:numId w:val="1"/>
        </w:numPr>
        <w:spacing w:before="100" w:beforeAutospacing="1" w:after="100" w:afterAutospacing="1" w:line="240" w:lineRule="auto"/>
        <w:rPr>
          <w:lang w:eastAsia="de-AT"/>
        </w:rPr>
      </w:pPr>
      <w:r w:rsidRPr="00916B6B">
        <w:rPr>
          <w:lang w:eastAsia="de-AT"/>
        </w:rPr>
        <w:t>Klavier – auch hier gibt es Saiten! Wenn man eine Taste drückt, schlagen kleine Hämmerchen die Saiten an.</w:t>
      </w:r>
    </w:p>
    <w:p w14:paraId="6CDCDA6F" w14:textId="77777777" w:rsidR="00916B6B" w:rsidRPr="00916B6B" w:rsidRDefault="00916B6B" w:rsidP="00916B6B">
      <w:pPr>
        <w:spacing w:before="100" w:beforeAutospacing="1" w:after="100" w:afterAutospacing="1" w:line="240" w:lineRule="auto"/>
        <w:rPr>
          <w:lang w:eastAsia="de-AT"/>
        </w:rPr>
      </w:pPr>
      <w:r w:rsidRPr="00916B6B">
        <w:rPr>
          <w:lang w:eastAsia="de-AT"/>
        </w:rPr>
        <w:t>Je länger und dicker eine Saite ist, desto tiefer klingt der Ton. Kurze und dünne Saiten klingen hoch.</w:t>
      </w:r>
    </w:p>
    <w:p w14:paraId="60589782" w14:textId="77777777" w:rsidR="00EC57AB" w:rsidRPr="00916B6B" w:rsidRDefault="00EC57AB"/>
    <w:sectPr w:rsidR="00EC57AB" w:rsidRPr="00916B6B">
      <w:pgSz w:w="12240" w:h="15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30196C"/>
    <w:multiLevelType w:val="multilevel"/>
    <w:tmpl w:val="F21A4F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6B6B"/>
    <w:rsid w:val="00085662"/>
    <w:rsid w:val="00916B6B"/>
    <w:rsid w:val="00CE3EBF"/>
    <w:rsid w:val="00EB161C"/>
    <w:rsid w:val="00EC5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ABBD59"/>
  <w15:chartTrackingRefBased/>
  <w15:docId w15:val="{15F309A1-55C5-46E8-8B90-3795B9A15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3">
    <w:name w:val="heading 3"/>
    <w:basedOn w:val="Standard"/>
    <w:link w:val="berschrift3Zchn"/>
    <w:uiPriority w:val="9"/>
    <w:qFormat/>
    <w:rsid w:val="00916B6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de-AT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3Zchn">
    <w:name w:val="Überschrift 3 Zchn"/>
    <w:basedOn w:val="Absatz-Standardschriftart"/>
    <w:link w:val="berschrift3"/>
    <w:uiPriority w:val="9"/>
    <w:rsid w:val="00916B6B"/>
    <w:rPr>
      <w:rFonts w:ascii="Times New Roman" w:eastAsia="Times New Roman" w:hAnsi="Times New Roman" w:cs="Times New Roman"/>
      <w:b/>
      <w:bCs/>
      <w:sz w:val="27"/>
      <w:szCs w:val="27"/>
      <w:lang w:eastAsia="de-AT"/>
    </w:rPr>
  </w:style>
  <w:style w:type="character" w:styleId="Fett">
    <w:name w:val="Strong"/>
    <w:basedOn w:val="Absatz-Standardschriftart"/>
    <w:uiPriority w:val="22"/>
    <w:qFormat/>
    <w:rsid w:val="00916B6B"/>
    <w:rPr>
      <w:b/>
      <w:bCs/>
    </w:rPr>
  </w:style>
  <w:style w:type="paragraph" w:styleId="StandardWeb">
    <w:name w:val="Normal (Web)"/>
    <w:basedOn w:val="Standard"/>
    <w:uiPriority w:val="99"/>
    <w:semiHidden/>
    <w:unhideWhenUsed/>
    <w:rsid w:val="00916B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A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162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</Words>
  <Characters>620</Characters>
  <Application>Microsoft Office Word</Application>
  <DocSecurity>0</DocSecurity>
  <Lines>5</Lines>
  <Paragraphs>1</Paragraphs>
  <ScaleCrop>false</ScaleCrop>
  <Company/>
  <LinksUpToDate>false</LinksUpToDate>
  <CharactersWithSpaces>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Alois Klotz</dc:creator>
  <cp:keywords/>
  <dc:description/>
  <cp:lastModifiedBy>Alois Klotz</cp:lastModifiedBy>
  <cp:revision>1</cp:revision>
  <dcterms:created xsi:type="dcterms:W3CDTF">2025-10-18T09:45:00Z</dcterms:created>
  <dcterms:modified xsi:type="dcterms:W3CDTF">2025-10-18T09:46:00Z</dcterms:modified>
</cp:coreProperties>
</file>